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3B16" w14:textId="77777777" w:rsidR="001433CE" w:rsidRPr="005C4B71" w:rsidRDefault="001433CE" w:rsidP="001C3EDD">
      <w:pPr>
        <w:jc w:val="center"/>
        <w:rPr>
          <w:rFonts w:ascii="Arial" w:hAnsi="Arial" w:cs="Arial"/>
          <w:b/>
          <w:sz w:val="24"/>
          <w:szCs w:val="24"/>
        </w:rPr>
      </w:pPr>
      <w:r w:rsidRPr="005C4B71">
        <w:rPr>
          <w:rFonts w:ascii="Arial" w:hAnsi="Arial" w:cs="Arial"/>
          <w:b/>
          <w:sz w:val="24"/>
          <w:szCs w:val="24"/>
        </w:rPr>
        <w:t xml:space="preserve">QUARTERLY BUSINESS MEETING </w:t>
      </w:r>
    </w:p>
    <w:p w14:paraId="6699B439" w14:textId="77777777" w:rsidR="0089682B" w:rsidRPr="00C87C93" w:rsidRDefault="0089682B" w:rsidP="001C3EDD">
      <w:pPr>
        <w:rPr>
          <w:rFonts w:ascii="Arial" w:hAnsi="Arial" w:cs="Arial"/>
          <w:b/>
          <w:sz w:val="12"/>
        </w:rPr>
      </w:pPr>
    </w:p>
    <w:tbl>
      <w:tblPr>
        <w:tblStyle w:val="TableGrid"/>
        <w:tblW w:w="9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83"/>
        <w:gridCol w:w="2678"/>
        <w:gridCol w:w="251"/>
        <w:gridCol w:w="998"/>
        <w:gridCol w:w="2029"/>
      </w:tblGrid>
      <w:tr w:rsidR="005C4B71" w:rsidRPr="00650221" w14:paraId="3D76A480" w14:textId="77777777" w:rsidTr="005C4B71">
        <w:tc>
          <w:tcPr>
            <w:tcW w:w="3183" w:type="dxa"/>
            <w:vAlign w:val="bottom"/>
          </w:tcPr>
          <w:p w14:paraId="31A3EB04" w14:textId="77E9D16D" w:rsidR="005C4B71" w:rsidRPr="00650221" w:rsidRDefault="005C4B71" w:rsidP="001C3EDD">
            <w:pPr>
              <w:rPr>
                <w:rFonts w:ascii="Arial" w:hAnsi="Arial" w:cs="Arial"/>
              </w:rPr>
            </w:pPr>
            <w:r w:rsidRPr="0065022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 and Time</w:t>
            </w:r>
            <w:r w:rsidRPr="00650221">
              <w:rPr>
                <w:rFonts w:ascii="Arial" w:hAnsi="Arial" w:cs="Arial"/>
                <w:b/>
              </w:rPr>
              <w:t>:</w:t>
            </w:r>
            <w:r w:rsidRPr="00650221">
              <w:rPr>
                <w:rFonts w:ascii="Arial" w:hAnsi="Arial" w:cs="Arial"/>
              </w:rPr>
              <w:tab/>
            </w:r>
            <w:r w:rsidRPr="00650221">
              <w:rPr>
                <w:rFonts w:ascii="Arial" w:hAnsi="Arial" w:cs="Arial"/>
              </w:rPr>
              <w:tab/>
            </w:r>
          </w:p>
        </w:tc>
        <w:tc>
          <w:tcPr>
            <w:tcW w:w="5956" w:type="dxa"/>
            <w:gridSpan w:val="4"/>
            <w:vAlign w:val="bottom"/>
          </w:tcPr>
          <w:p w14:paraId="787BB90A" w14:textId="4DB39099" w:rsidR="005C4B71" w:rsidRPr="00650221" w:rsidRDefault="000F3A76" w:rsidP="001C3E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January 11</w:t>
            </w:r>
            <w:r w:rsidR="005C4B71">
              <w:rPr>
                <w:rFonts w:ascii="Arial" w:hAnsi="Arial" w:cs="Arial"/>
              </w:rPr>
              <w:t>, 202</w:t>
            </w:r>
            <w:r>
              <w:rPr>
                <w:rFonts w:ascii="Arial" w:hAnsi="Arial" w:cs="Arial"/>
              </w:rPr>
              <w:t>1</w:t>
            </w:r>
            <w:r w:rsidR="005C4B71">
              <w:rPr>
                <w:rFonts w:ascii="Arial" w:hAnsi="Arial" w:cs="Arial"/>
              </w:rPr>
              <w:t xml:space="preserve">       1</w:t>
            </w:r>
            <w:r>
              <w:rPr>
                <w:rFonts w:ascii="Arial" w:hAnsi="Arial" w:cs="Arial"/>
              </w:rPr>
              <w:t>0</w:t>
            </w:r>
            <w:r w:rsidR="005C4B71">
              <w:rPr>
                <w:rFonts w:ascii="Arial" w:hAnsi="Arial" w:cs="Arial"/>
              </w:rPr>
              <w:t>:00</w:t>
            </w:r>
            <w:r w:rsidR="005C4B71" w:rsidRPr="006502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5C4B71" w:rsidRPr="00650221">
              <w:rPr>
                <w:rFonts w:ascii="Arial" w:hAnsi="Arial" w:cs="Arial"/>
              </w:rPr>
              <w:t>.m. MT</w:t>
            </w:r>
          </w:p>
        </w:tc>
      </w:tr>
      <w:tr w:rsidR="005C4B71" w:rsidRPr="00650221" w14:paraId="018A7C25" w14:textId="77777777" w:rsidTr="005C4B71">
        <w:tc>
          <w:tcPr>
            <w:tcW w:w="3183" w:type="dxa"/>
            <w:vAlign w:val="bottom"/>
          </w:tcPr>
          <w:p w14:paraId="0514F540" w14:textId="77777777" w:rsidR="005C4B71" w:rsidRPr="00650221" w:rsidRDefault="005C4B71" w:rsidP="00822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5956" w:type="dxa"/>
            <w:gridSpan w:val="4"/>
            <w:vAlign w:val="bottom"/>
          </w:tcPr>
          <w:p w14:paraId="101144D6" w14:textId="6B5FB061" w:rsidR="005C4B71" w:rsidRPr="004C4FCA" w:rsidRDefault="005C4B71" w:rsidP="005C4B71">
            <w:pPr>
              <w:rPr>
                <w:rFonts w:ascii="Arial" w:hAnsi="Arial" w:cs="Arial"/>
              </w:rPr>
            </w:pPr>
          </w:p>
        </w:tc>
      </w:tr>
      <w:tr w:rsidR="005C4B71" w14:paraId="2FE76652" w14:textId="77777777" w:rsidTr="005C4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F1C383" w14:textId="181DC7D2" w:rsidR="005C4B71" w:rsidRPr="005C4B71" w:rsidRDefault="005C4B71" w:rsidP="001A0FF4">
            <w:pPr>
              <w:rPr>
                <w:rFonts w:ascii="Arial" w:hAnsi="Arial" w:cs="Arial"/>
                <w:b/>
              </w:rPr>
            </w:pPr>
            <w:r w:rsidRPr="005C4B71">
              <w:rPr>
                <w:rFonts w:ascii="Arial" w:hAnsi="Arial" w:cs="Arial"/>
                <w:b/>
              </w:rPr>
              <w:t>THE PUBLIC IS STRONGLY ENCOURAGED TO ATTEND VIA WEBEX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14:paraId="19E63762" w14:textId="77777777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</w:p>
        </w:tc>
      </w:tr>
      <w:tr w:rsidR="005C4B71" w14:paraId="7F1B34FD" w14:textId="77777777" w:rsidTr="005C4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201FB3D4" w14:textId="30E2CD8C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  <w:r w:rsidRPr="005C4B71">
              <w:rPr>
                <w:rFonts w:ascii="Arial" w:hAnsi="Arial" w:cs="Arial"/>
                <w:bCs/>
              </w:rPr>
              <w:t>WebEx Meeting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28901" w14:textId="2ADE6107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  <w:r w:rsidRPr="005C4B71">
              <w:rPr>
                <w:rFonts w:ascii="Arial" w:hAnsi="Arial" w:cs="Arial"/>
                <w:bCs/>
              </w:rPr>
              <w:t>Physical Location</w:t>
            </w:r>
          </w:p>
        </w:tc>
      </w:tr>
      <w:tr w:rsidR="005C4B71" w14:paraId="6DE990E1" w14:textId="77777777" w:rsidTr="00E26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51CCD2AF" w14:textId="77777777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  <w:r w:rsidRPr="005C4B71">
              <w:rPr>
                <w:rFonts w:ascii="Arial" w:hAnsi="Arial" w:cs="Arial"/>
                <w:bCs/>
              </w:rPr>
              <w:t>www.webex.com</w:t>
            </w:r>
          </w:p>
          <w:p w14:paraId="39BB5852" w14:textId="77777777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3805F9" w14:textId="0EA2B9DA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  <w:r w:rsidRPr="005C4B71">
              <w:rPr>
                <w:rFonts w:ascii="Arial" w:hAnsi="Arial" w:cs="Arial"/>
                <w:bCs/>
              </w:rPr>
              <w:t>Idaho State Police District 3 Office</w:t>
            </w:r>
          </w:p>
        </w:tc>
      </w:tr>
      <w:tr w:rsidR="005C4B71" w14:paraId="153F0839" w14:textId="77777777" w:rsidTr="005C4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34680325" w14:textId="7CBF2F65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  <w:r w:rsidRPr="005C4B71">
              <w:rPr>
                <w:rFonts w:ascii="Arial" w:hAnsi="Arial" w:cs="Arial"/>
                <w:bCs/>
              </w:rPr>
              <w:t xml:space="preserve">Meeting number: 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D8294" w14:textId="75859C52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  <w:r w:rsidRPr="005C4B71">
              <w:rPr>
                <w:rFonts w:ascii="Arial" w:hAnsi="Arial" w:cs="Arial"/>
                <w:bCs/>
              </w:rPr>
              <w:t>700 S. Stratford Drive</w:t>
            </w:r>
          </w:p>
        </w:tc>
      </w:tr>
      <w:tr w:rsidR="005C4B71" w14:paraId="4FCA54ED" w14:textId="77777777" w:rsidTr="000B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14:paraId="325CA762" w14:textId="45CD8E82" w:rsidR="00CD1DF4" w:rsidRDefault="00CD1DF4" w:rsidP="000F3A76">
            <w:pPr>
              <w:rPr>
                <w:rFonts w:ascii="Arial" w:hAnsi="Arial" w:cs="Arial"/>
                <w:bCs/>
              </w:rPr>
            </w:pPr>
            <w:r w:rsidRPr="00CD1DF4">
              <w:rPr>
                <w:rFonts w:ascii="Arial" w:hAnsi="Arial" w:cs="Arial"/>
                <w:bCs/>
              </w:rPr>
              <w:t>177 835 8108</w:t>
            </w:r>
          </w:p>
          <w:p w14:paraId="0DA31157" w14:textId="25D68943" w:rsidR="005C4B71" w:rsidRDefault="005C4B71" w:rsidP="000F3A76">
            <w:pPr>
              <w:rPr>
                <w:rFonts w:ascii="Arial" w:hAnsi="Arial" w:cs="Arial"/>
                <w:bCs/>
              </w:rPr>
            </w:pPr>
            <w:r w:rsidRPr="005C4B71">
              <w:rPr>
                <w:rFonts w:ascii="Arial" w:hAnsi="Arial" w:cs="Arial"/>
                <w:bCs/>
              </w:rPr>
              <w:t xml:space="preserve">Password: </w:t>
            </w:r>
          </w:p>
          <w:p w14:paraId="4B5E6879" w14:textId="115AA4DE" w:rsidR="000F3A76" w:rsidRPr="005C4B71" w:rsidRDefault="00CD1DF4" w:rsidP="000F3A76">
            <w:pPr>
              <w:rPr>
                <w:rFonts w:ascii="Arial" w:hAnsi="Arial" w:cs="Arial"/>
                <w:bCs/>
              </w:rPr>
            </w:pPr>
            <w:r w:rsidRPr="00CD1DF4">
              <w:rPr>
                <w:rFonts w:ascii="Arial" w:hAnsi="Arial" w:cs="Arial"/>
                <w:bCs/>
              </w:rPr>
              <w:t>fcTzeHTC733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DAD7CC" w14:textId="4E6DAB4C" w:rsidR="005C4B71" w:rsidRPr="005C4B71" w:rsidRDefault="005C4B71" w:rsidP="001A0FF4">
            <w:pPr>
              <w:rPr>
                <w:rFonts w:ascii="Arial" w:hAnsi="Arial" w:cs="Arial"/>
                <w:bCs/>
              </w:rPr>
            </w:pPr>
            <w:r w:rsidRPr="005C4B71">
              <w:rPr>
                <w:rFonts w:ascii="Arial" w:hAnsi="Arial" w:cs="Arial"/>
                <w:bCs/>
              </w:rPr>
              <w:t>Meridian, Idaho</w:t>
            </w:r>
          </w:p>
        </w:tc>
      </w:tr>
      <w:tr w:rsidR="005C4B71" w:rsidRPr="00650221" w14:paraId="165D9D12" w14:textId="77777777" w:rsidTr="000B2CC1">
        <w:tc>
          <w:tcPr>
            <w:tcW w:w="3183" w:type="dxa"/>
            <w:vAlign w:val="bottom"/>
          </w:tcPr>
          <w:p w14:paraId="38C945F9" w14:textId="77777777" w:rsidR="005C4B71" w:rsidRPr="00650221" w:rsidRDefault="005C4B71" w:rsidP="00822581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956" w:type="dxa"/>
            <w:gridSpan w:val="4"/>
            <w:vAlign w:val="bottom"/>
          </w:tcPr>
          <w:p w14:paraId="1C8E3395" w14:textId="77777777" w:rsidR="005C4B71" w:rsidRPr="00650221" w:rsidRDefault="005C4B71" w:rsidP="00822581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5C4B71" w:rsidRPr="00650221" w14:paraId="2F387675" w14:textId="77777777" w:rsidTr="000B2CC1">
        <w:trPr>
          <w:trHeight w:val="274"/>
        </w:trPr>
        <w:tc>
          <w:tcPr>
            <w:tcW w:w="3183" w:type="dxa"/>
            <w:vAlign w:val="bottom"/>
          </w:tcPr>
          <w:p w14:paraId="205F6906" w14:textId="77777777" w:rsidR="005C4B71" w:rsidRPr="00650221" w:rsidRDefault="005C4B71" w:rsidP="00822581">
            <w:pPr>
              <w:rPr>
                <w:rFonts w:ascii="Arial" w:hAnsi="Arial" w:cs="Arial"/>
              </w:rPr>
            </w:pPr>
            <w:r w:rsidRPr="00650221">
              <w:rPr>
                <w:rFonts w:ascii="Arial" w:hAnsi="Arial" w:cs="Arial"/>
                <w:b/>
              </w:rPr>
              <w:t>Commissioners: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78" w:type="dxa"/>
            <w:vAlign w:val="bottom"/>
          </w:tcPr>
          <w:p w14:paraId="074CC87A" w14:textId="12F26802" w:rsidR="005C4B71" w:rsidRPr="0020273A" w:rsidRDefault="000F3A76" w:rsidP="008225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Patrick McDonald</w:t>
            </w:r>
          </w:p>
        </w:tc>
        <w:tc>
          <w:tcPr>
            <w:tcW w:w="3278" w:type="dxa"/>
            <w:gridSpan w:val="3"/>
            <w:vAlign w:val="bottom"/>
          </w:tcPr>
          <w:p w14:paraId="27B393C3" w14:textId="135CB2F5" w:rsidR="005C4B71" w:rsidRDefault="00E26182" w:rsidP="00822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Terry Kirkham</w:t>
            </w:r>
          </w:p>
        </w:tc>
      </w:tr>
      <w:tr w:rsidR="005C4B71" w:rsidRPr="00650221" w14:paraId="26207AE3" w14:textId="77777777" w:rsidTr="000B2CC1">
        <w:trPr>
          <w:trHeight w:val="274"/>
        </w:trPr>
        <w:tc>
          <w:tcPr>
            <w:tcW w:w="3183" w:type="dxa"/>
            <w:vAlign w:val="bottom"/>
          </w:tcPr>
          <w:p w14:paraId="24253F72" w14:textId="77777777" w:rsidR="005C4B71" w:rsidRPr="00650221" w:rsidRDefault="005C4B71" w:rsidP="00822581">
            <w:pPr>
              <w:rPr>
                <w:rFonts w:ascii="Arial" w:hAnsi="Arial" w:cs="Arial"/>
              </w:rPr>
            </w:pPr>
            <w:r w:rsidRPr="00650221">
              <w:rPr>
                <w:rFonts w:ascii="Arial" w:hAnsi="Arial" w:cs="Arial"/>
              </w:rPr>
              <w:tab/>
            </w:r>
            <w:r w:rsidRPr="00650221">
              <w:rPr>
                <w:rFonts w:ascii="Arial" w:hAnsi="Arial" w:cs="Arial"/>
              </w:rPr>
              <w:tab/>
            </w:r>
            <w:r w:rsidRPr="00650221">
              <w:rPr>
                <w:rFonts w:ascii="Arial" w:hAnsi="Arial" w:cs="Arial"/>
              </w:rPr>
              <w:tab/>
            </w:r>
          </w:p>
        </w:tc>
        <w:tc>
          <w:tcPr>
            <w:tcW w:w="2678" w:type="dxa"/>
            <w:vAlign w:val="bottom"/>
          </w:tcPr>
          <w:p w14:paraId="43FFC331" w14:textId="77777777" w:rsidR="005C4B71" w:rsidRPr="00650221" w:rsidRDefault="005C4B71" w:rsidP="00822581">
            <w:pPr>
              <w:rPr>
                <w:rFonts w:ascii="Arial" w:hAnsi="Arial" w:cs="Arial"/>
              </w:rPr>
            </w:pPr>
            <w:r w:rsidRPr="00650221">
              <w:rPr>
                <w:rFonts w:ascii="Arial" w:hAnsi="Arial" w:cs="Arial"/>
              </w:rPr>
              <w:t>Janie Dressen</w:t>
            </w:r>
          </w:p>
        </w:tc>
        <w:tc>
          <w:tcPr>
            <w:tcW w:w="3278" w:type="dxa"/>
            <w:gridSpan w:val="3"/>
            <w:vAlign w:val="bottom"/>
          </w:tcPr>
          <w:p w14:paraId="45F01348" w14:textId="3E2E48E7" w:rsidR="005C4B71" w:rsidRDefault="000F3A76" w:rsidP="000B2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Smith</w:t>
            </w:r>
          </w:p>
        </w:tc>
      </w:tr>
      <w:tr w:rsidR="005C4B71" w:rsidRPr="00650221" w14:paraId="0F1D818D" w14:textId="77777777" w:rsidTr="000B2CC1">
        <w:trPr>
          <w:trHeight w:val="265"/>
        </w:trPr>
        <w:tc>
          <w:tcPr>
            <w:tcW w:w="3183" w:type="dxa"/>
            <w:vAlign w:val="bottom"/>
          </w:tcPr>
          <w:p w14:paraId="4717261D" w14:textId="77777777" w:rsidR="005C4B71" w:rsidRPr="00650221" w:rsidRDefault="005C4B71" w:rsidP="00822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78" w:type="dxa"/>
            <w:vAlign w:val="bottom"/>
          </w:tcPr>
          <w:p w14:paraId="5E1E0398" w14:textId="77777777" w:rsidR="005C4B71" w:rsidRDefault="005C4B71" w:rsidP="00822581">
            <w:pPr>
              <w:rPr>
                <w:rFonts w:ascii="Arial" w:hAnsi="Arial" w:cs="Arial"/>
              </w:rPr>
            </w:pPr>
            <w:r w:rsidRPr="00650221">
              <w:rPr>
                <w:rFonts w:ascii="Arial" w:hAnsi="Arial" w:cs="Arial"/>
              </w:rPr>
              <w:t>Mike Matthews</w:t>
            </w:r>
          </w:p>
        </w:tc>
        <w:tc>
          <w:tcPr>
            <w:tcW w:w="3278" w:type="dxa"/>
            <w:gridSpan w:val="3"/>
            <w:vAlign w:val="bottom"/>
          </w:tcPr>
          <w:p w14:paraId="407CCEFC" w14:textId="5B85FDE7" w:rsidR="005C4B71" w:rsidRDefault="000B2CC1" w:rsidP="00822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Shelly Parker</w:t>
            </w:r>
          </w:p>
        </w:tc>
      </w:tr>
      <w:tr w:rsidR="005C4B71" w:rsidRPr="00650221" w14:paraId="1B711802" w14:textId="77777777" w:rsidTr="000B2CC1">
        <w:trPr>
          <w:trHeight w:val="265"/>
        </w:trPr>
        <w:tc>
          <w:tcPr>
            <w:tcW w:w="3183" w:type="dxa"/>
            <w:vAlign w:val="bottom"/>
          </w:tcPr>
          <w:p w14:paraId="79FFB631" w14:textId="77777777" w:rsidR="005C4B71" w:rsidRPr="00650221" w:rsidRDefault="005C4B71" w:rsidP="00822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78" w:type="dxa"/>
            <w:vAlign w:val="bottom"/>
          </w:tcPr>
          <w:p w14:paraId="61FD69F0" w14:textId="68EF0BB9" w:rsidR="005C4B71" w:rsidRDefault="005C4B71" w:rsidP="00E26182">
            <w:pPr>
              <w:rPr>
                <w:rFonts w:ascii="Arial" w:hAnsi="Arial" w:cs="Arial"/>
              </w:rPr>
            </w:pPr>
          </w:p>
        </w:tc>
        <w:tc>
          <w:tcPr>
            <w:tcW w:w="3278" w:type="dxa"/>
            <w:gridSpan w:val="3"/>
            <w:vAlign w:val="bottom"/>
          </w:tcPr>
          <w:p w14:paraId="51D60B01" w14:textId="77777777" w:rsidR="005C4B71" w:rsidRDefault="005C4B71" w:rsidP="00822581">
            <w:pPr>
              <w:rPr>
                <w:rFonts w:ascii="Arial" w:hAnsi="Arial" w:cs="Arial"/>
              </w:rPr>
            </w:pPr>
          </w:p>
        </w:tc>
      </w:tr>
      <w:tr w:rsidR="005C4B71" w:rsidRPr="00650221" w14:paraId="324A8ABC" w14:textId="77777777" w:rsidTr="000B2CC1">
        <w:tc>
          <w:tcPr>
            <w:tcW w:w="3183" w:type="dxa"/>
            <w:vAlign w:val="bottom"/>
          </w:tcPr>
          <w:p w14:paraId="5CB2B4C1" w14:textId="77777777" w:rsidR="005C4B71" w:rsidRPr="00650221" w:rsidRDefault="005C4B71" w:rsidP="00822581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956" w:type="dxa"/>
            <w:gridSpan w:val="4"/>
            <w:vAlign w:val="bottom"/>
          </w:tcPr>
          <w:p w14:paraId="4ECD3A83" w14:textId="77777777" w:rsidR="005C4B71" w:rsidRPr="00650221" w:rsidRDefault="005C4B71" w:rsidP="00822581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5C4B71" w:rsidRPr="00650221" w14:paraId="530EA786" w14:textId="77777777" w:rsidTr="005C4B71">
        <w:tc>
          <w:tcPr>
            <w:tcW w:w="3183" w:type="dxa"/>
            <w:vAlign w:val="bottom"/>
          </w:tcPr>
          <w:p w14:paraId="70B90B49" w14:textId="77777777" w:rsidR="005C4B71" w:rsidRPr="00650221" w:rsidRDefault="005C4B71" w:rsidP="00822581">
            <w:pPr>
              <w:rPr>
                <w:rFonts w:ascii="Arial" w:hAnsi="Arial" w:cs="Arial"/>
              </w:rPr>
            </w:pPr>
            <w:r w:rsidRPr="00650221">
              <w:rPr>
                <w:rFonts w:ascii="Arial" w:hAnsi="Arial" w:cs="Arial"/>
                <w:b/>
              </w:rPr>
              <w:t>Executive Director:</w:t>
            </w:r>
            <w:r w:rsidRPr="00650221">
              <w:rPr>
                <w:rFonts w:ascii="Arial" w:hAnsi="Arial" w:cs="Arial"/>
              </w:rPr>
              <w:tab/>
            </w:r>
          </w:p>
        </w:tc>
        <w:tc>
          <w:tcPr>
            <w:tcW w:w="5956" w:type="dxa"/>
            <w:gridSpan w:val="4"/>
            <w:vAlign w:val="bottom"/>
          </w:tcPr>
          <w:p w14:paraId="05F2EA2E" w14:textId="77777777" w:rsidR="005C4B71" w:rsidRPr="00544C1F" w:rsidRDefault="005C4B71" w:rsidP="00822581">
            <w:pPr>
              <w:rPr>
                <w:rFonts w:ascii="Arial" w:hAnsi="Arial" w:cs="Arial"/>
              </w:rPr>
            </w:pPr>
            <w:r w:rsidRPr="00544C1F">
              <w:rPr>
                <w:rFonts w:ascii="Arial" w:hAnsi="Arial" w:cs="Arial"/>
              </w:rPr>
              <w:t>Ashley Dowell</w:t>
            </w:r>
          </w:p>
        </w:tc>
      </w:tr>
      <w:tr w:rsidR="005C4B71" w:rsidRPr="00CD43F5" w14:paraId="41ACFB91" w14:textId="77777777" w:rsidTr="005C4B71">
        <w:trPr>
          <w:trHeight w:val="80"/>
        </w:trPr>
        <w:tc>
          <w:tcPr>
            <w:tcW w:w="3183" w:type="dxa"/>
            <w:vAlign w:val="bottom"/>
          </w:tcPr>
          <w:p w14:paraId="56D7A8A5" w14:textId="77777777" w:rsidR="005C4B71" w:rsidRDefault="005C4B71" w:rsidP="00822581">
            <w:pPr>
              <w:rPr>
                <w:rFonts w:ascii="Arial" w:hAnsi="Arial" w:cs="Arial"/>
                <w:b/>
              </w:rPr>
            </w:pPr>
          </w:p>
        </w:tc>
        <w:tc>
          <w:tcPr>
            <w:tcW w:w="2929" w:type="dxa"/>
            <w:gridSpan w:val="2"/>
            <w:vAlign w:val="bottom"/>
          </w:tcPr>
          <w:p w14:paraId="2A6DA4EC" w14:textId="77777777" w:rsidR="005C4B71" w:rsidRDefault="005C4B71" w:rsidP="00822581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gridSpan w:val="2"/>
            <w:vAlign w:val="bottom"/>
          </w:tcPr>
          <w:p w14:paraId="4B5CC98D" w14:textId="77777777" w:rsidR="005C4B71" w:rsidRDefault="005C4B71" w:rsidP="00822581">
            <w:pPr>
              <w:rPr>
                <w:rFonts w:ascii="Arial" w:hAnsi="Arial" w:cs="Arial"/>
              </w:rPr>
            </w:pPr>
          </w:p>
        </w:tc>
      </w:tr>
    </w:tbl>
    <w:p w14:paraId="00D8351A" w14:textId="77777777" w:rsidR="004024E0" w:rsidRDefault="00E12AE7" w:rsidP="00E12AE7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23249800" w14:textId="73F45E72" w:rsidR="0089682B" w:rsidRPr="001D312A" w:rsidRDefault="0089682B" w:rsidP="00E12AE7">
      <w:pPr>
        <w:ind w:left="2880"/>
        <w:rPr>
          <w:rFonts w:ascii="Arial" w:hAnsi="Arial" w:cs="Arial"/>
          <w:b/>
        </w:rPr>
      </w:pPr>
      <w:r w:rsidRPr="001D312A">
        <w:rPr>
          <w:rFonts w:ascii="Arial" w:hAnsi="Arial" w:cs="Arial"/>
          <w:b/>
        </w:rPr>
        <w:t>AGEND</w:t>
      </w:r>
      <w:r w:rsidR="001433CE" w:rsidRPr="001D312A">
        <w:rPr>
          <w:rFonts w:ascii="Arial" w:hAnsi="Arial" w:cs="Arial"/>
          <w:b/>
        </w:rPr>
        <w:t>A</w:t>
      </w:r>
    </w:p>
    <w:p w14:paraId="4DE7EFBF" w14:textId="77777777" w:rsidR="0089682B" w:rsidRPr="001D312A" w:rsidRDefault="0089682B" w:rsidP="0089682B">
      <w:pPr>
        <w:rPr>
          <w:rFonts w:ascii="Arial" w:hAnsi="Arial" w:cs="Arial"/>
        </w:rPr>
      </w:pPr>
    </w:p>
    <w:p w14:paraId="1538008B" w14:textId="57CAA367" w:rsidR="0057220D" w:rsidRPr="004024E0" w:rsidRDefault="00650221" w:rsidP="005722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24E0">
        <w:rPr>
          <w:rFonts w:ascii="Arial" w:hAnsi="Arial" w:cs="Arial"/>
        </w:rPr>
        <w:t xml:space="preserve">Call to </w:t>
      </w:r>
      <w:proofErr w:type="gramStart"/>
      <w:r w:rsidRPr="004024E0">
        <w:rPr>
          <w:rFonts w:ascii="Arial" w:hAnsi="Arial" w:cs="Arial"/>
        </w:rPr>
        <w:t>Order</w:t>
      </w:r>
      <w:r w:rsidR="005C532E" w:rsidRPr="004024E0">
        <w:rPr>
          <w:rFonts w:ascii="Arial" w:hAnsi="Arial" w:cs="Arial"/>
        </w:rPr>
        <w:t>.</w:t>
      </w:r>
      <w:r w:rsidRPr="004024E0">
        <w:rPr>
          <w:rFonts w:ascii="Arial" w:hAnsi="Arial" w:cs="Arial"/>
        </w:rPr>
        <w:t>–</w:t>
      </w:r>
      <w:proofErr w:type="gramEnd"/>
      <w:r w:rsidRPr="004024E0">
        <w:rPr>
          <w:rFonts w:ascii="Arial" w:hAnsi="Arial" w:cs="Arial"/>
        </w:rPr>
        <w:t xml:space="preserve"> </w:t>
      </w:r>
      <w:r w:rsidR="0057220D" w:rsidRPr="004024E0">
        <w:rPr>
          <w:rFonts w:ascii="Arial" w:hAnsi="Arial" w:cs="Arial"/>
        </w:rPr>
        <w:t xml:space="preserve">Review of </w:t>
      </w:r>
      <w:r w:rsidR="00CC75EE">
        <w:rPr>
          <w:rFonts w:ascii="Arial" w:hAnsi="Arial" w:cs="Arial"/>
        </w:rPr>
        <w:t>November 2020</w:t>
      </w:r>
      <w:r w:rsidR="0057220D" w:rsidRPr="004024E0">
        <w:rPr>
          <w:rFonts w:ascii="Arial" w:hAnsi="Arial" w:cs="Arial"/>
        </w:rPr>
        <w:t xml:space="preserve"> Business Meeting </w:t>
      </w:r>
      <w:r w:rsidR="00B934B2">
        <w:rPr>
          <w:rFonts w:ascii="Arial" w:hAnsi="Arial" w:cs="Arial"/>
        </w:rPr>
        <w:t>m</w:t>
      </w:r>
      <w:r w:rsidR="0057220D" w:rsidRPr="004024E0">
        <w:rPr>
          <w:rFonts w:ascii="Arial" w:hAnsi="Arial" w:cs="Arial"/>
        </w:rPr>
        <w:t>inutes</w:t>
      </w:r>
    </w:p>
    <w:p w14:paraId="20799756" w14:textId="79139FE4" w:rsidR="00F5623C" w:rsidRPr="00662C45" w:rsidRDefault="00952303" w:rsidP="00A710C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662C45">
        <w:rPr>
          <w:rFonts w:ascii="Arial" w:hAnsi="Arial" w:cs="Arial"/>
        </w:rPr>
        <w:t>Action Item</w:t>
      </w:r>
    </w:p>
    <w:p w14:paraId="73AF729D" w14:textId="77777777" w:rsidR="00397B6F" w:rsidRDefault="00397B6F" w:rsidP="00397B6F">
      <w:pPr>
        <w:pStyle w:val="ListParagraph"/>
        <w:rPr>
          <w:rFonts w:ascii="Arial" w:hAnsi="Arial" w:cs="Arial"/>
        </w:rPr>
      </w:pPr>
    </w:p>
    <w:p w14:paraId="76B40DB2" w14:textId="60CE1CD9" w:rsidR="00BD2025" w:rsidRDefault="00BD2025" w:rsidP="00BD2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bookmarkStart w:id="0" w:name="_Hlk29564523"/>
      <w:r w:rsidRPr="00BD2025">
        <w:rPr>
          <w:rFonts w:ascii="Arial" w:hAnsi="Arial" w:cs="Arial"/>
        </w:rPr>
        <w:t>Welcome New Commissioner</w:t>
      </w:r>
      <w:r>
        <w:rPr>
          <w:rFonts w:ascii="Arial" w:hAnsi="Arial" w:cs="Arial"/>
        </w:rPr>
        <w:t>s</w:t>
      </w:r>
    </w:p>
    <w:p w14:paraId="5E35978F" w14:textId="77777777" w:rsidR="00BD2025" w:rsidRPr="00BD2025" w:rsidRDefault="00BD2025" w:rsidP="00BD2025">
      <w:pPr>
        <w:pStyle w:val="ListParagraph"/>
        <w:ind w:left="1080"/>
        <w:rPr>
          <w:rFonts w:ascii="Arial" w:hAnsi="Arial" w:cs="Arial"/>
        </w:rPr>
      </w:pPr>
    </w:p>
    <w:p w14:paraId="3D96E3FE" w14:textId="77777777" w:rsidR="00BD2025" w:rsidRPr="00E11406" w:rsidRDefault="00BD2025" w:rsidP="00BD2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70A19">
        <w:rPr>
          <w:rFonts w:ascii="Arial" w:hAnsi="Arial" w:cs="Arial"/>
        </w:rPr>
        <w:t xml:space="preserve">Commutation petitions </w:t>
      </w:r>
      <w:r>
        <w:rPr>
          <w:rFonts w:ascii="Arial" w:hAnsi="Arial" w:cs="Arial"/>
        </w:rPr>
        <w:t>regarding</w:t>
      </w:r>
      <w:r w:rsidRPr="00D70A19">
        <w:rPr>
          <w:rFonts w:ascii="Arial" w:hAnsi="Arial" w:cs="Arial"/>
        </w:rPr>
        <w:t xml:space="preserve"> forfeitures</w:t>
      </w:r>
    </w:p>
    <w:p w14:paraId="60B54D68" w14:textId="77777777" w:rsidR="00BD2025" w:rsidRPr="00E11406" w:rsidRDefault="00BD2025" w:rsidP="00BD202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E11406">
        <w:rPr>
          <w:rFonts w:ascii="Arial" w:hAnsi="Arial" w:cs="Arial"/>
        </w:rPr>
        <w:t>Action Item</w:t>
      </w:r>
    </w:p>
    <w:p w14:paraId="26676939" w14:textId="77777777" w:rsidR="00BD2025" w:rsidRPr="003106D5" w:rsidRDefault="00BD2025" w:rsidP="00BD2025">
      <w:pPr>
        <w:pStyle w:val="ListParagraph"/>
        <w:rPr>
          <w:rFonts w:ascii="Arial" w:hAnsi="Arial" w:cs="Arial"/>
        </w:rPr>
      </w:pPr>
    </w:p>
    <w:p w14:paraId="683C6C66" w14:textId="77777777" w:rsidR="00BD2025" w:rsidRDefault="00BD2025" w:rsidP="00BD2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Police Reports for Violent and Sexual Offenses</w:t>
      </w:r>
    </w:p>
    <w:p w14:paraId="711763D6" w14:textId="3C1C0A0C" w:rsidR="00BD2025" w:rsidRDefault="00BD2025" w:rsidP="00BD202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Action Item</w:t>
      </w:r>
    </w:p>
    <w:p w14:paraId="1ABA3E3D" w14:textId="77777777" w:rsidR="00BD2025" w:rsidRDefault="00BD2025" w:rsidP="00BD2025">
      <w:pPr>
        <w:pStyle w:val="ListParagraph"/>
        <w:ind w:left="2160"/>
        <w:rPr>
          <w:rFonts w:ascii="Arial" w:hAnsi="Arial" w:cs="Arial"/>
        </w:rPr>
      </w:pPr>
      <w:bookmarkStart w:id="1" w:name="_GoBack"/>
      <w:bookmarkEnd w:id="1"/>
    </w:p>
    <w:p w14:paraId="1FA624E5" w14:textId="01CD4D53" w:rsidR="00BD2025" w:rsidRDefault="00BD2025" w:rsidP="00BD2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Hearing Format</w:t>
      </w:r>
    </w:p>
    <w:p w14:paraId="44EAFECD" w14:textId="77777777" w:rsidR="00BD2025" w:rsidRDefault="00BD2025" w:rsidP="00BD2025">
      <w:pPr>
        <w:pStyle w:val="ListParagraph"/>
        <w:ind w:left="1080"/>
        <w:rPr>
          <w:rFonts w:ascii="Arial" w:hAnsi="Arial" w:cs="Arial"/>
        </w:rPr>
      </w:pPr>
    </w:p>
    <w:p w14:paraId="07FD9790" w14:textId="2B2E95B9" w:rsidR="00BD2025" w:rsidRDefault="00BD2025" w:rsidP="00BD2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2025">
        <w:rPr>
          <w:rFonts w:ascii="Arial" w:hAnsi="Arial" w:cs="Arial"/>
        </w:rPr>
        <w:t>Review of State v. Winkler Decision- Karin Magnelli, DAG</w:t>
      </w:r>
    </w:p>
    <w:p w14:paraId="3532B6D2" w14:textId="77777777" w:rsidR="00BD2025" w:rsidRDefault="00BD2025" w:rsidP="00BD2025">
      <w:pPr>
        <w:pStyle w:val="ListParagraph"/>
        <w:ind w:left="1080"/>
        <w:rPr>
          <w:rFonts w:ascii="Arial" w:hAnsi="Arial" w:cs="Arial"/>
        </w:rPr>
      </w:pPr>
    </w:p>
    <w:p w14:paraId="11CF961B" w14:textId="098691B1" w:rsidR="00BD2025" w:rsidRDefault="00BD2025" w:rsidP="00BD2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2025">
        <w:rPr>
          <w:rFonts w:ascii="Arial" w:hAnsi="Arial" w:cs="Arial"/>
        </w:rPr>
        <w:t>Review of Legal Standard for Habeas Corpus Petitions- Karin Magnelli, DAG</w:t>
      </w:r>
    </w:p>
    <w:p w14:paraId="0A8FFB29" w14:textId="77777777" w:rsidR="00BD2025" w:rsidRPr="00BD2025" w:rsidRDefault="00BD2025" w:rsidP="00BD2025">
      <w:pPr>
        <w:rPr>
          <w:rFonts w:ascii="Arial" w:hAnsi="Arial" w:cs="Arial"/>
        </w:rPr>
      </w:pPr>
    </w:p>
    <w:p w14:paraId="6BB62955" w14:textId="77777777" w:rsidR="00BD2025" w:rsidRPr="00BD2025" w:rsidRDefault="00BD2025" w:rsidP="00BD2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2025">
        <w:rPr>
          <w:rFonts w:ascii="Arial" w:hAnsi="Arial" w:cs="Arial"/>
        </w:rPr>
        <w:t>Watch- Governor’s State of the State Address</w:t>
      </w:r>
    </w:p>
    <w:p w14:paraId="727C3D2E" w14:textId="77777777" w:rsidR="00BD2025" w:rsidRPr="00BD2025" w:rsidRDefault="00BD2025" w:rsidP="00BD2025">
      <w:pPr>
        <w:pStyle w:val="ListParagraph"/>
        <w:ind w:left="1080"/>
        <w:rPr>
          <w:rFonts w:ascii="Arial" w:hAnsi="Arial" w:cs="Arial"/>
        </w:rPr>
      </w:pPr>
    </w:p>
    <w:p w14:paraId="0FBB554F" w14:textId="56D33C7D" w:rsidR="00E26182" w:rsidRDefault="00E26182" w:rsidP="000D5B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IDOC Update- Director Josh Tewalt</w:t>
      </w:r>
    </w:p>
    <w:p w14:paraId="0CEFB698" w14:textId="77777777" w:rsidR="00BD2025" w:rsidRPr="00BD2025" w:rsidRDefault="00BD2025" w:rsidP="00BD2025">
      <w:pPr>
        <w:pStyle w:val="ListParagraph"/>
        <w:rPr>
          <w:rFonts w:ascii="Arial" w:hAnsi="Arial" w:cs="Arial"/>
        </w:rPr>
      </w:pPr>
    </w:p>
    <w:p w14:paraId="24F2A0F3" w14:textId="67DF538D" w:rsidR="00BD2025" w:rsidRDefault="00BD2025" w:rsidP="00BD2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2025">
        <w:rPr>
          <w:rFonts w:ascii="Arial" w:hAnsi="Arial" w:cs="Arial"/>
        </w:rPr>
        <w:t>Executive Director COVID Update</w:t>
      </w:r>
    </w:p>
    <w:p w14:paraId="607BCCA0" w14:textId="77777777" w:rsidR="00BD2025" w:rsidRPr="00BD2025" w:rsidRDefault="00BD2025" w:rsidP="00BD2025">
      <w:pPr>
        <w:pStyle w:val="ListParagraph"/>
        <w:rPr>
          <w:rFonts w:ascii="Arial" w:hAnsi="Arial" w:cs="Arial"/>
        </w:rPr>
      </w:pPr>
    </w:p>
    <w:p w14:paraId="221CCD07" w14:textId="78EBF0E1" w:rsidR="00CD1DF4" w:rsidRDefault="00CD1DF4" w:rsidP="000B2C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Public Records Training- Karin Magnelli, DAG</w:t>
      </w:r>
    </w:p>
    <w:p w14:paraId="6CFAFADA" w14:textId="77777777" w:rsidR="008E48AA" w:rsidRPr="008E48AA" w:rsidRDefault="008E48AA" w:rsidP="008E48AA">
      <w:pPr>
        <w:pStyle w:val="ListParagraph"/>
        <w:rPr>
          <w:rFonts w:ascii="Arial" w:hAnsi="Arial" w:cs="Arial"/>
        </w:rPr>
      </w:pPr>
    </w:p>
    <w:p w14:paraId="3796E3B0" w14:textId="34784A1A" w:rsidR="008E48AA" w:rsidRDefault="00CD1DF4" w:rsidP="008E48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Open Meeting Training- Karin Magnelli, DAG</w:t>
      </w:r>
    </w:p>
    <w:bookmarkEnd w:id="0"/>
    <w:p w14:paraId="63BE3DBC" w14:textId="77777777" w:rsidR="00582F9D" w:rsidRDefault="00582F9D" w:rsidP="00582F9D">
      <w:pPr>
        <w:pStyle w:val="ListParagraph"/>
        <w:ind w:left="1080"/>
        <w:rPr>
          <w:rFonts w:ascii="Arial" w:hAnsi="Arial" w:cs="Arial"/>
        </w:rPr>
      </w:pPr>
    </w:p>
    <w:p w14:paraId="3E073FE6" w14:textId="0B5D9107" w:rsidR="004024E0" w:rsidRPr="000E086C" w:rsidRDefault="00B934B2" w:rsidP="004024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Close Meeting</w:t>
      </w:r>
    </w:p>
    <w:p w14:paraId="3EA0ABB5" w14:textId="77777777" w:rsidR="003103C4" w:rsidRDefault="003103C4" w:rsidP="003103C4">
      <w:pPr>
        <w:pStyle w:val="ListParagraph"/>
        <w:ind w:left="0"/>
        <w:rPr>
          <w:rFonts w:ascii="Arial" w:hAnsi="Arial" w:cs="Arial"/>
        </w:rPr>
      </w:pPr>
    </w:p>
    <w:sectPr w:rsidR="003103C4" w:rsidSect="00040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166" w:right="1440" w:bottom="864" w:left="1440" w:header="576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13E6" w14:textId="77777777" w:rsidR="00843730" w:rsidRDefault="00843730">
      <w:pPr>
        <w:spacing w:line="20" w:lineRule="exact"/>
        <w:rPr>
          <w:sz w:val="24"/>
        </w:rPr>
      </w:pPr>
    </w:p>
  </w:endnote>
  <w:endnote w:type="continuationSeparator" w:id="0">
    <w:p w14:paraId="77B7C5B1" w14:textId="77777777" w:rsidR="00843730" w:rsidRDefault="00843730">
      <w:r>
        <w:rPr>
          <w:sz w:val="24"/>
        </w:rPr>
        <w:t xml:space="preserve"> </w:t>
      </w:r>
    </w:p>
  </w:endnote>
  <w:endnote w:type="continuationNotice" w:id="1">
    <w:p w14:paraId="7C59EA32" w14:textId="77777777" w:rsidR="00843730" w:rsidRDefault="0084373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5F43" w14:textId="77777777" w:rsidR="00D50648" w:rsidRDefault="00D50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5CF6B" w14:textId="77777777" w:rsidR="007B3AE2" w:rsidRDefault="007B3AE2">
    <w:pPr>
      <w:pStyle w:val="Footer"/>
      <w:pBdr>
        <w:bottom w:val="single" w:sz="12" w:space="1" w:color="auto"/>
      </w:pBdr>
      <w:tabs>
        <w:tab w:val="clear" w:pos="8640"/>
        <w:tab w:val="right" w:pos="8820"/>
      </w:tabs>
      <w:ind w:left="-270"/>
      <w:jc w:val="center"/>
      <w:rPr>
        <w:rFonts w:ascii="Garamond" w:hAnsi="Garamond"/>
        <w:sz w:val="16"/>
      </w:rPr>
    </w:pPr>
    <w:r>
      <w:rPr>
        <w:rFonts w:ascii="Garamond" w:hAnsi="Garamond"/>
        <w:sz w:val="16"/>
      </w:rPr>
      <w:t>3056 ELDER STREET   P.O. BOX 83720 STATEHOUSE MAIL BOISE, IDAHO 83720-1807 (208) 334-2520 FAX (208) 334-3501</w:t>
    </w:r>
  </w:p>
  <w:p w14:paraId="2532EF0D" w14:textId="77777777" w:rsidR="007B3AE2" w:rsidRDefault="007B3AE2">
    <w:pPr>
      <w:pStyle w:val="Footer"/>
      <w:ind w:left="-270"/>
      <w:jc w:val="center"/>
      <w:rPr>
        <w:rFonts w:ascii="Garamond" w:hAnsi="Garamond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44F43" w14:textId="77777777" w:rsidR="00D50648" w:rsidRDefault="00D50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80483" w14:textId="77777777" w:rsidR="00843730" w:rsidRDefault="00843730">
      <w:r>
        <w:rPr>
          <w:sz w:val="24"/>
        </w:rPr>
        <w:separator/>
      </w:r>
    </w:p>
  </w:footnote>
  <w:footnote w:type="continuationSeparator" w:id="0">
    <w:p w14:paraId="19E93986" w14:textId="77777777" w:rsidR="00843730" w:rsidRDefault="0084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E7F2" w14:textId="77777777" w:rsidR="00D50648" w:rsidRDefault="00D50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2070"/>
      <w:gridCol w:w="5940"/>
      <w:gridCol w:w="1818"/>
    </w:tblGrid>
    <w:tr w:rsidR="007B3AE2" w14:paraId="25D1404A" w14:textId="77777777" w:rsidTr="001433CE">
      <w:trPr>
        <w:cantSplit/>
        <w:trHeight w:val="2070"/>
      </w:trPr>
      <w:tc>
        <w:tcPr>
          <w:tcW w:w="2070" w:type="dxa"/>
        </w:tcPr>
        <w:p w14:paraId="17AC7BB0" w14:textId="77777777" w:rsidR="007B3AE2" w:rsidRDefault="007B3AE2">
          <w:pPr>
            <w:ind w:left="126" w:right="126"/>
            <w:rPr>
              <w:rFonts w:ascii="Garamond" w:hAnsi="Garamond"/>
              <w:sz w:val="16"/>
            </w:rPr>
          </w:pPr>
        </w:p>
        <w:p w14:paraId="4F11C808" w14:textId="77777777" w:rsidR="007B3AE2" w:rsidRDefault="007B3AE2" w:rsidP="00241B2D">
          <w:pPr>
            <w:ind w:left="126" w:right="126"/>
            <w:rPr>
              <w:rFonts w:ascii="Garamond" w:hAnsi="Garamond"/>
            </w:rPr>
          </w:pPr>
          <w:r>
            <w:rPr>
              <w:rFonts w:ascii="Garamond" w:hAnsi="Garamond"/>
              <w:sz w:val="16"/>
            </w:rPr>
            <w:object w:dxaOrig="1606" w:dyaOrig="1636" w14:anchorId="40532F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81.5pt" fillcolor="window">
                <v:imagedata r:id="rId1" o:title=""/>
              </v:shape>
              <o:OLEObject Type="Embed" ProgID="Word.Picture.8" ShapeID="_x0000_i1025" DrawAspect="Content" ObjectID="_1671604449" r:id="rId2"/>
            </w:object>
          </w:r>
        </w:p>
      </w:tc>
      <w:tc>
        <w:tcPr>
          <w:tcW w:w="5940" w:type="dxa"/>
        </w:tcPr>
        <w:p w14:paraId="7833C47A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b/>
              <w:sz w:val="16"/>
            </w:rPr>
          </w:pPr>
        </w:p>
        <w:p w14:paraId="750579E6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b/>
              <w:sz w:val="52"/>
            </w:rPr>
          </w:pPr>
          <w:r>
            <w:rPr>
              <w:rFonts w:ascii="Garamond" w:hAnsi="Garamond"/>
              <w:b/>
              <w:sz w:val="52"/>
            </w:rPr>
            <w:t>STATE OF IDAHO</w:t>
          </w:r>
        </w:p>
        <w:p w14:paraId="6E2256E0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COMMISSION OF PARDONS AND PAROLE</w:t>
          </w:r>
        </w:p>
      </w:tc>
      <w:tc>
        <w:tcPr>
          <w:tcW w:w="1818" w:type="dxa"/>
        </w:tcPr>
        <w:p w14:paraId="366BC5FD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b/>
              <w:sz w:val="2"/>
            </w:rPr>
          </w:pPr>
        </w:p>
        <w:p w14:paraId="5F974311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b/>
              <w:sz w:val="2"/>
            </w:rPr>
          </w:pPr>
        </w:p>
        <w:p w14:paraId="48F4B9F1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b/>
              <w:sz w:val="2"/>
            </w:rPr>
          </w:pPr>
        </w:p>
        <w:p w14:paraId="6F8E396D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b/>
              <w:sz w:val="2"/>
            </w:rPr>
          </w:pPr>
        </w:p>
        <w:p w14:paraId="3E3DF37F" w14:textId="77777777" w:rsidR="007B3AE2" w:rsidRDefault="000242CF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b/>
              <w:sz w:val="16"/>
            </w:rPr>
          </w:pPr>
          <w:r>
            <w:rPr>
              <w:rFonts w:ascii="Garamond" w:hAnsi="Garamond"/>
              <w:b/>
              <w:sz w:val="16"/>
            </w:rPr>
            <w:t>Brad Little</w:t>
          </w:r>
        </w:p>
        <w:p w14:paraId="69B3345D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i/>
              <w:sz w:val="16"/>
            </w:rPr>
          </w:pPr>
          <w:r>
            <w:rPr>
              <w:rFonts w:ascii="Garamond" w:hAnsi="Garamond"/>
              <w:i/>
              <w:sz w:val="16"/>
            </w:rPr>
            <w:t>Governor</w:t>
          </w:r>
        </w:p>
        <w:p w14:paraId="1AECBCD6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i/>
              <w:sz w:val="2"/>
            </w:rPr>
          </w:pPr>
        </w:p>
        <w:p w14:paraId="07152A8C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i/>
              <w:sz w:val="2"/>
            </w:rPr>
          </w:pPr>
        </w:p>
        <w:p w14:paraId="520DF74D" w14:textId="77777777" w:rsidR="007B3AE2" w:rsidRDefault="00304C17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sz w:val="16"/>
            </w:rPr>
          </w:pPr>
          <w:r>
            <w:rPr>
              <w:rFonts w:ascii="Garamond" w:hAnsi="Garamond"/>
              <w:b/>
              <w:sz w:val="16"/>
            </w:rPr>
            <w:t>Ashley Dowell</w:t>
          </w:r>
        </w:p>
        <w:p w14:paraId="7CD538E2" w14:textId="77777777" w:rsidR="007B3AE2" w:rsidRDefault="007B3AE2">
          <w:pPr>
            <w:pStyle w:val="Header"/>
            <w:tabs>
              <w:tab w:val="clear" w:pos="8640"/>
              <w:tab w:val="right" w:pos="9450"/>
            </w:tabs>
            <w:jc w:val="center"/>
            <w:rPr>
              <w:rFonts w:ascii="Garamond" w:hAnsi="Garamond"/>
              <w:i/>
              <w:sz w:val="16"/>
            </w:rPr>
          </w:pPr>
          <w:r>
            <w:rPr>
              <w:rFonts w:ascii="Garamond" w:hAnsi="Garamond"/>
              <w:i/>
              <w:sz w:val="16"/>
            </w:rPr>
            <w:t>Executive Director</w:t>
          </w:r>
        </w:p>
        <w:p w14:paraId="1AF4363B" w14:textId="77777777" w:rsidR="007B3AE2" w:rsidRPr="00241B2D" w:rsidRDefault="007B3AE2" w:rsidP="00241B2D"/>
      </w:tc>
    </w:tr>
  </w:tbl>
  <w:p w14:paraId="679C1BF7" w14:textId="2F529549" w:rsidR="007B3AE2" w:rsidRPr="00363A52" w:rsidRDefault="007B3AE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776C" w14:textId="77777777" w:rsidR="00D50648" w:rsidRDefault="00D5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52B43"/>
    <w:multiLevelType w:val="hybridMultilevel"/>
    <w:tmpl w:val="3460B05A"/>
    <w:lvl w:ilvl="0" w:tplc="3758768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3B75"/>
    <w:multiLevelType w:val="hybridMultilevel"/>
    <w:tmpl w:val="FD625F9C"/>
    <w:lvl w:ilvl="0" w:tplc="4460A4B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42"/>
    <w:rsid w:val="00014E57"/>
    <w:rsid w:val="00017782"/>
    <w:rsid w:val="00017D06"/>
    <w:rsid w:val="00020F00"/>
    <w:rsid w:val="0002132E"/>
    <w:rsid w:val="000242CF"/>
    <w:rsid w:val="00034536"/>
    <w:rsid w:val="00040DCB"/>
    <w:rsid w:val="00041412"/>
    <w:rsid w:val="000460A9"/>
    <w:rsid w:val="00051BEA"/>
    <w:rsid w:val="000558A6"/>
    <w:rsid w:val="00087B0E"/>
    <w:rsid w:val="000B2CC1"/>
    <w:rsid w:val="000C7B57"/>
    <w:rsid w:val="000D5BCB"/>
    <w:rsid w:val="000D5E2F"/>
    <w:rsid w:val="000E086C"/>
    <w:rsid w:val="000F3A76"/>
    <w:rsid w:val="001018A7"/>
    <w:rsid w:val="00102722"/>
    <w:rsid w:val="001129EB"/>
    <w:rsid w:val="00134FC3"/>
    <w:rsid w:val="001433CE"/>
    <w:rsid w:val="00150085"/>
    <w:rsid w:val="00152F65"/>
    <w:rsid w:val="00154D8B"/>
    <w:rsid w:val="00190171"/>
    <w:rsid w:val="00191165"/>
    <w:rsid w:val="001B7A2D"/>
    <w:rsid w:val="001C3D56"/>
    <w:rsid w:val="001C3EDD"/>
    <w:rsid w:val="001C5CA0"/>
    <w:rsid w:val="001C680B"/>
    <w:rsid w:val="001D1135"/>
    <w:rsid w:val="001D312A"/>
    <w:rsid w:val="001D32CB"/>
    <w:rsid w:val="001D3707"/>
    <w:rsid w:val="001E6976"/>
    <w:rsid w:val="001F28FB"/>
    <w:rsid w:val="00200D73"/>
    <w:rsid w:val="0020273A"/>
    <w:rsid w:val="0022148E"/>
    <w:rsid w:val="00222072"/>
    <w:rsid w:val="002242F0"/>
    <w:rsid w:val="00224AB1"/>
    <w:rsid w:val="00226575"/>
    <w:rsid w:val="00235E49"/>
    <w:rsid w:val="00241B2D"/>
    <w:rsid w:val="0024754D"/>
    <w:rsid w:val="0025684C"/>
    <w:rsid w:val="00275EC9"/>
    <w:rsid w:val="002854E4"/>
    <w:rsid w:val="00286649"/>
    <w:rsid w:val="00287DA7"/>
    <w:rsid w:val="002A0936"/>
    <w:rsid w:val="002D46A9"/>
    <w:rsid w:val="002F3497"/>
    <w:rsid w:val="003011FA"/>
    <w:rsid w:val="00301377"/>
    <w:rsid w:val="00301F2F"/>
    <w:rsid w:val="00304C17"/>
    <w:rsid w:val="003103C4"/>
    <w:rsid w:val="003106D5"/>
    <w:rsid w:val="00314F60"/>
    <w:rsid w:val="00316D6A"/>
    <w:rsid w:val="0032599A"/>
    <w:rsid w:val="00331422"/>
    <w:rsid w:val="00353FD5"/>
    <w:rsid w:val="003634FA"/>
    <w:rsid w:val="00363A52"/>
    <w:rsid w:val="00373186"/>
    <w:rsid w:val="003771CF"/>
    <w:rsid w:val="00382E78"/>
    <w:rsid w:val="00382EBB"/>
    <w:rsid w:val="00397B6F"/>
    <w:rsid w:val="003B4336"/>
    <w:rsid w:val="003B766B"/>
    <w:rsid w:val="003D170F"/>
    <w:rsid w:val="003D293B"/>
    <w:rsid w:val="003D5116"/>
    <w:rsid w:val="003E378C"/>
    <w:rsid w:val="003F1D5E"/>
    <w:rsid w:val="00400F45"/>
    <w:rsid w:val="004024E0"/>
    <w:rsid w:val="00415984"/>
    <w:rsid w:val="00416DF0"/>
    <w:rsid w:val="00421735"/>
    <w:rsid w:val="00435343"/>
    <w:rsid w:val="00436F47"/>
    <w:rsid w:val="004501AF"/>
    <w:rsid w:val="00472C8E"/>
    <w:rsid w:val="004A2CE2"/>
    <w:rsid w:val="004A7E0B"/>
    <w:rsid w:val="004C20B7"/>
    <w:rsid w:val="004C2AD7"/>
    <w:rsid w:val="004C4FCA"/>
    <w:rsid w:val="004C770E"/>
    <w:rsid w:val="004D24B7"/>
    <w:rsid w:val="004D5144"/>
    <w:rsid w:val="004E3167"/>
    <w:rsid w:val="004F58DF"/>
    <w:rsid w:val="005077EC"/>
    <w:rsid w:val="00511D8E"/>
    <w:rsid w:val="00511FD7"/>
    <w:rsid w:val="0052208B"/>
    <w:rsid w:val="00532497"/>
    <w:rsid w:val="00535D26"/>
    <w:rsid w:val="005370D3"/>
    <w:rsid w:val="00540EC6"/>
    <w:rsid w:val="00544C1F"/>
    <w:rsid w:val="00560126"/>
    <w:rsid w:val="00561547"/>
    <w:rsid w:val="005616E0"/>
    <w:rsid w:val="00564FF0"/>
    <w:rsid w:val="00571B56"/>
    <w:rsid w:val="0057220D"/>
    <w:rsid w:val="0057460A"/>
    <w:rsid w:val="00582F9D"/>
    <w:rsid w:val="00594A01"/>
    <w:rsid w:val="005A2B1D"/>
    <w:rsid w:val="005C0550"/>
    <w:rsid w:val="005C4B71"/>
    <w:rsid w:val="005C532E"/>
    <w:rsid w:val="005F120C"/>
    <w:rsid w:val="00602D26"/>
    <w:rsid w:val="0061163C"/>
    <w:rsid w:val="00621A06"/>
    <w:rsid w:val="00621B07"/>
    <w:rsid w:val="006228BD"/>
    <w:rsid w:val="00637E3D"/>
    <w:rsid w:val="00650221"/>
    <w:rsid w:val="00662C45"/>
    <w:rsid w:val="00676CDB"/>
    <w:rsid w:val="006842FF"/>
    <w:rsid w:val="006A3364"/>
    <w:rsid w:val="006A4E2A"/>
    <w:rsid w:val="006B3AEE"/>
    <w:rsid w:val="006C33A0"/>
    <w:rsid w:val="006D423F"/>
    <w:rsid w:val="006D7C60"/>
    <w:rsid w:val="006E0635"/>
    <w:rsid w:val="00704E91"/>
    <w:rsid w:val="00723F6D"/>
    <w:rsid w:val="00725F78"/>
    <w:rsid w:val="0072626D"/>
    <w:rsid w:val="00732452"/>
    <w:rsid w:val="00740757"/>
    <w:rsid w:val="00743F85"/>
    <w:rsid w:val="00755B26"/>
    <w:rsid w:val="00766D48"/>
    <w:rsid w:val="00775D48"/>
    <w:rsid w:val="00794AC6"/>
    <w:rsid w:val="0079608E"/>
    <w:rsid w:val="007B3AE2"/>
    <w:rsid w:val="007B4EE7"/>
    <w:rsid w:val="007C62B5"/>
    <w:rsid w:val="007D13C7"/>
    <w:rsid w:val="007E0E12"/>
    <w:rsid w:val="00817C0F"/>
    <w:rsid w:val="00821D61"/>
    <w:rsid w:val="00822581"/>
    <w:rsid w:val="00824CF0"/>
    <w:rsid w:val="00825653"/>
    <w:rsid w:val="00834E5B"/>
    <w:rsid w:val="00843730"/>
    <w:rsid w:val="0084596F"/>
    <w:rsid w:val="0086244B"/>
    <w:rsid w:val="008772BA"/>
    <w:rsid w:val="00890291"/>
    <w:rsid w:val="0089682B"/>
    <w:rsid w:val="008A4CBF"/>
    <w:rsid w:val="008B1C5E"/>
    <w:rsid w:val="008B1D28"/>
    <w:rsid w:val="008B6142"/>
    <w:rsid w:val="008D5AE4"/>
    <w:rsid w:val="008E0585"/>
    <w:rsid w:val="008E2582"/>
    <w:rsid w:val="008E48AA"/>
    <w:rsid w:val="008F74B3"/>
    <w:rsid w:val="00910406"/>
    <w:rsid w:val="0092221D"/>
    <w:rsid w:val="00936F45"/>
    <w:rsid w:val="00942316"/>
    <w:rsid w:val="00952303"/>
    <w:rsid w:val="00982569"/>
    <w:rsid w:val="00985D53"/>
    <w:rsid w:val="009A7C46"/>
    <w:rsid w:val="009B0A59"/>
    <w:rsid w:val="009B1F42"/>
    <w:rsid w:val="009B3A59"/>
    <w:rsid w:val="009D70CA"/>
    <w:rsid w:val="009E49CD"/>
    <w:rsid w:val="009F08D2"/>
    <w:rsid w:val="009F2382"/>
    <w:rsid w:val="00A03A6D"/>
    <w:rsid w:val="00A04DCF"/>
    <w:rsid w:val="00A13CAE"/>
    <w:rsid w:val="00A163DE"/>
    <w:rsid w:val="00A166BB"/>
    <w:rsid w:val="00A20C53"/>
    <w:rsid w:val="00A3339D"/>
    <w:rsid w:val="00A3588A"/>
    <w:rsid w:val="00A46AC8"/>
    <w:rsid w:val="00A600A3"/>
    <w:rsid w:val="00A6364D"/>
    <w:rsid w:val="00A64C04"/>
    <w:rsid w:val="00A710C0"/>
    <w:rsid w:val="00A87908"/>
    <w:rsid w:val="00A9454B"/>
    <w:rsid w:val="00A96BE3"/>
    <w:rsid w:val="00AA4B4D"/>
    <w:rsid w:val="00AD1B0C"/>
    <w:rsid w:val="00B01F4B"/>
    <w:rsid w:val="00B1221A"/>
    <w:rsid w:val="00B20689"/>
    <w:rsid w:val="00B23F85"/>
    <w:rsid w:val="00B27E51"/>
    <w:rsid w:val="00B3658B"/>
    <w:rsid w:val="00B42690"/>
    <w:rsid w:val="00B507CD"/>
    <w:rsid w:val="00B57029"/>
    <w:rsid w:val="00B57CD1"/>
    <w:rsid w:val="00B61BE3"/>
    <w:rsid w:val="00B661F8"/>
    <w:rsid w:val="00B77F0D"/>
    <w:rsid w:val="00B82900"/>
    <w:rsid w:val="00B934B2"/>
    <w:rsid w:val="00BA5FDA"/>
    <w:rsid w:val="00BB50BB"/>
    <w:rsid w:val="00BB6228"/>
    <w:rsid w:val="00BB7261"/>
    <w:rsid w:val="00BC0F8A"/>
    <w:rsid w:val="00BC66B4"/>
    <w:rsid w:val="00BD2025"/>
    <w:rsid w:val="00BD37B7"/>
    <w:rsid w:val="00BD394D"/>
    <w:rsid w:val="00BD5616"/>
    <w:rsid w:val="00BE1832"/>
    <w:rsid w:val="00BE505B"/>
    <w:rsid w:val="00BE516E"/>
    <w:rsid w:val="00BF427C"/>
    <w:rsid w:val="00C05D98"/>
    <w:rsid w:val="00C14573"/>
    <w:rsid w:val="00C23EFB"/>
    <w:rsid w:val="00C27738"/>
    <w:rsid w:val="00C3425D"/>
    <w:rsid w:val="00C4618E"/>
    <w:rsid w:val="00C6271A"/>
    <w:rsid w:val="00C74667"/>
    <w:rsid w:val="00C87C93"/>
    <w:rsid w:val="00C90BAB"/>
    <w:rsid w:val="00C94041"/>
    <w:rsid w:val="00CA415B"/>
    <w:rsid w:val="00CA51BC"/>
    <w:rsid w:val="00CA59BE"/>
    <w:rsid w:val="00CC2B9D"/>
    <w:rsid w:val="00CC75EE"/>
    <w:rsid w:val="00CC78D9"/>
    <w:rsid w:val="00CD1753"/>
    <w:rsid w:val="00CD1DF4"/>
    <w:rsid w:val="00CD43F5"/>
    <w:rsid w:val="00CF6B87"/>
    <w:rsid w:val="00D01355"/>
    <w:rsid w:val="00D01C4D"/>
    <w:rsid w:val="00D13633"/>
    <w:rsid w:val="00D17483"/>
    <w:rsid w:val="00D31009"/>
    <w:rsid w:val="00D40FE8"/>
    <w:rsid w:val="00D50648"/>
    <w:rsid w:val="00D5115A"/>
    <w:rsid w:val="00D65DB5"/>
    <w:rsid w:val="00D669BE"/>
    <w:rsid w:val="00D70A19"/>
    <w:rsid w:val="00D70C77"/>
    <w:rsid w:val="00D81BBC"/>
    <w:rsid w:val="00D846B1"/>
    <w:rsid w:val="00D91462"/>
    <w:rsid w:val="00DB02DE"/>
    <w:rsid w:val="00DC1CCE"/>
    <w:rsid w:val="00DC2F33"/>
    <w:rsid w:val="00DC5BAF"/>
    <w:rsid w:val="00DD1B9C"/>
    <w:rsid w:val="00DD36EC"/>
    <w:rsid w:val="00DD6BAA"/>
    <w:rsid w:val="00DE2818"/>
    <w:rsid w:val="00DE64CE"/>
    <w:rsid w:val="00DF7EDF"/>
    <w:rsid w:val="00E036DE"/>
    <w:rsid w:val="00E11406"/>
    <w:rsid w:val="00E12AE7"/>
    <w:rsid w:val="00E24C21"/>
    <w:rsid w:val="00E26182"/>
    <w:rsid w:val="00E31579"/>
    <w:rsid w:val="00E51519"/>
    <w:rsid w:val="00E6196A"/>
    <w:rsid w:val="00E75E60"/>
    <w:rsid w:val="00E8224A"/>
    <w:rsid w:val="00E97A3D"/>
    <w:rsid w:val="00EA0181"/>
    <w:rsid w:val="00EA0226"/>
    <w:rsid w:val="00EC0E6C"/>
    <w:rsid w:val="00ED0626"/>
    <w:rsid w:val="00ED73E8"/>
    <w:rsid w:val="00EF325F"/>
    <w:rsid w:val="00EF6F9C"/>
    <w:rsid w:val="00F13AC3"/>
    <w:rsid w:val="00F23B4E"/>
    <w:rsid w:val="00F401E5"/>
    <w:rsid w:val="00F501B9"/>
    <w:rsid w:val="00F53244"/>
    <w:rsid w:val="00F5623C"/>
    <w:rsid w:val="00F61F5B"/>
    <w:rsid w:val="00F65CD6"/>
    <w:rsid w:val="00F735FF"/>
    <w:rsid w:val="00F75DB0"/>
    <w:rsid w:val="00F81433"/>
    <w:rsid w:val="00F81B40"/>
    <w:rsid w:val="00FA1BAF"/>
    <w:rsid w:val="00FA5997"/>
    <w:rsid w:val="00FB2C97"/>
    <w:rsid w:val="00FD2CB5"/>
    <w:rsid w:val="00FF3108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  <w14:docId w14:val="5B2DDAC6"/>
  <w15:docId w15:val="{A50C33D0-9F68-49FB-B5A5-B685BB8C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Times New Roman" w:hAnsi="Times New Roman"/>
      <w:b/>
      <w:snapToGrid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1E5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CE"/>
    <w:pPr>
      <w:widowControl/>
      <w:ind w:left="720"/>
    </w:pPr>
    <w:rPr>
      <w:rFonts w:ascii="Times New Roman" w:hAnsi="Times New Roman"/>
      <w:snapToGrid/>
    </w:rPr>
  </w:style>
  <w:style w:type="table" w:styleId="TableGrid">
    <w:name w:val="Table Grid"/>
    <w:basedOn w:val="TableNormal"/>
    <w:uiPriority w:val="59"/>
    <w:rsid w:val="0065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2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68D0-BB5E-4883-B2C9-C908C304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IDOC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 Kay Donovan</dc:creator>
  <cp:lastModifiedBy>Dowell, Ashley</cp:lastModifiedBy>
  <cp:revision>3</cp:revision>
  <cp:lastPrinted>2020-04-15T14:36:00Z</cp:lastPrinted>
  <dcterms:created xsi:type="dcterms:W3CDTF">2021-01-08T16:20:00Z</dcterms:created>
  <dcterms:modified xsi:type="dcterms:W3CDTF">2021-01-08T16:48:00Z</dcterms:modified>
</cp:coreProperties>
</file>